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270D3FF9" w:rsidR="0079429A" w:rsidRPr="00A919A0"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A919A0">
        <w:rPr>
          <w:rFonts w:ascii="Arial" w:hAnsi="Arial" w:cs="Arial"/>
        </w:rPr>
        <w:tab/>
      </w:r>
      <w:r w:rsidR="00A919A0">
        <w:rPr>
          <w:rFonts w:ascii="Arial" w:hAnsi="Arial" w:cs="Arial"/>
        </w:rPr>
        <w:tab/>
      </w:r>
      <w:r w:rsidR="00A919A0">
        <w:rPr>
          <w:rFonts w:ascii="Arial" w:hAnsi="Arial" w:cs="Arial"/>
        </w:rPr>
        <w:tab/>
      </w:r>
      <w:r w:rsidR="00A919A0">
        <w:rPr>
          <w:rFonts w:asciiTheme="majorBidi" w:hAnsiTheme="majorBidi" w:cstheme="majorBidi"/>
          <w:b/>
          <w:bCs/>
          <w:sz w:val="36"/>
          <w:szCs w:val="36"/>
        </w:rPr>
        <w:t>E 1</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5C6659A7"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19 Unit Transmittal Form</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37458092"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Reformatting the Unit Transmittal Form into an EXCEL</w:t>
      </w:r>
      <w:r w:rsidR="00F0498B">
        <w:rPr>
          <w:rFonts w:ascii="Arial" w:hAnsi="Arial" w:cs="Arial"/>
        </w:rPr>
        <w:t xml:space="preserve">. </w:t>
      </w:r>
      <w:r w:rsidR="009465CB">
        <w:rPr>
          <w:rFonts w:ascii="Arial" w:hAnsi="Arial" w:cs="Arial"/>
        </w:rPr>
        <w:t xml:space="preserve"> Each members information will be on one line. EIN and INC. state filing dates have been added.</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104361A7" w14:textId="4F568F8E" w:rsidR="00F0498B" w:rsidRDefault="003852DC" w:rsidP="00F0498B">
      <w:pPr>
        <w:rPr>
          <w:rFonts w:ascii="Arial" w:hAnsi="Arial" w:cs="Arial"/>
        </w:rPr>
      </w:pPr>
      <w:r>
        <w:rPr>
          <w:rFonts w:ascii="Arial" w:hAnsi="Arial" w:cs="Arial"/>
        </w:rPr>
        <w:t xml:space="preserve">Both  EIN and INC state filing dates </w:t>
      </w:r>
      <w:r w:rsidR="00F0498B">
        <w:rPr>
          <w:rFonts w:ascii="Arial" w:hAnsi="Arial" w:cs="Arial"/>
        </w:rPr>
        <w:t xml:space="preserve">have been added as another proof that the unit is meeting </w:t>
      </w:r>
      <w:r>
        <w:rPr>
          <w:rFonts w:ascii="Arial" w:hAnsi="Arial" w:cs="Arial"/>
        </w:rPr>
        <w:t xml:space="preserve">its </w:t>
      </w:r>
      <w:r w:rsidR="00F0498B">
        <w:rPr>
          <w:rFonts w:ascii="Arial" w:hAnsi="Arial" w:cs="Arial"/>
        </w:rPr>
        <w:t>obligations as set forth in Administrative Procedures, Chapter 8, Section 850.</w:t>
      </w:r>
    </w:p>
    <w:p w14:paraId="592B4CB0" w14:textId="77777777" w:rsidR="00B2596D" w:rsidRPr="0033201B" w:rsidRDefault="00B2596D" w:rsidP="00B2596D">
      <w:pPr>
        <w:pStyle w:val="Default"/>
        <w:rPr>
          <w:rFonts w:ascii="Arial" w:hAnsi="Arial" w:cs="Arial"/>
          <w:b/>
          <w:bCs/>
        </w:rPr>
      </w:pPr>
      <w:r w:rsidRPr="0033201B">
        <w:rPr>
          <w:rFonts w:ascii="Arial" w:hAnsi="Arial" w:cs="Arial"/>
          <w:b/>
          <w:bCs/>
        </w:rPr>
        <w:t xml:space="preserve">This </w:t>
      </w:r>
      <w:r>
        <w:rPr>
          <w:rFonts w:ascii="Arial" w:hAnsi="Arial" w:cs="Arial"/>
          <w:b/>
          <w:bCs/>
        </w:rPr>
        <w:t xml:space="preserve">changes, </w:t>
      </w:r>
      <w:r w:rsidRPr="0033201B">
        <w:rPr>
          <w:rFonts w:ascii="Arial" w:hAnsi="Arial" w:cs="Arial"/>
          <w:b/>
          <w:bCs/>
        </w:rPr>
        <w:t>if approved by the voting delegates in August,202</w:t>
      </w:r>
      <w:r>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1C3BE7"/>
    <w:rsid w:val="002F7265"/>
    <w:rsid w:val="00330FD2"/>
    <w:rsid w:val="0033201B"/>
    <w:rsid w:val="00383631"/>
    <w:rsid w:val="003852DC"/>
    <w:rsid w:val="00510523"/>
    <w:rsid w:val="005F34D2"/>
    <w:rsid w:val="0079429A"/>
    <w:rsid w:val="00936D38"/>
    <w:rsid w:val="009465CB"/>
    <w:rsid w:val="00A5245B"/>
    <w:rsid w:val="00A862A2"/>
    <w:rsid w:val="00A919A0"/>
    <w:rsid w:val="00B2596D"/>
    <w:rsid w:val="00B9703C"/>
    <w:rsid w:val="00BE755A"/>
    <w:rsid w:val="00C51AFE"/>
    <w:rsid w:val="00CA050C"/>
    <w:rsid w:val="00D02B54"/>
    <w:rsid w:val="00D91A81"/>
    <w:rsid w:val="00E224D2"/>
    <w:rsid w:val="00F048FA"/>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1146</Characters>
  <Application>Microsoft Office Word</Application>
  <DocSecurity>4</DocSecurity>
  <Lines>29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2026-04-06T18:07:00Z</dcterms:created>
  <dcterms:modified xsi:type="dcterms:W3CDTF">2026-04-06T18:07:00Z</dcterms:modified>
</cp:coreProperties>
</file>